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C6DA9" w14:textId="4899483C" w:rsidR="009B7376" w:rsidRDefault="009B7376" w:rsidP="009B7376">
      <w:pPr>
        <w:jc w:val="both"/>
      </w:pPr>
      <w:r>
        <w:tab/>
      </w:r>
    </w:p>
    <w:p w14:paraId="7E56E7CC" w14:textId="3B7F331D" w:rsidR="009B7376" w:rsidRPr="0072734D" w:rsidRDefault="009B7376" w:rsidP="009B7376">
      <w:pPr>
        <w:jc w:val="both"/>
        <w:rPr>
          <w:b/>
          <w:bCs/>
        </w:rPr>
      </w:pPr>
      <w:r>
        <w:tab/>
      </w:r>
    </w:p>
    <w:p w14:paraId="239BEC31" w14:textId="77777777" w:rsidR="009B7376" w:rsidRDefault="009B7376">
      <w:pPr>
        <w:jc w:val="center"/>
      </w:pPr>
    </w:p>
    <w:p w14:paraId="39F77C59" w14:textId="6707718C" w:rsidR="00070EBF" w:rsidRPr="009B7376" w:rsidRDefault="00000000">
      <w:pPr>
        <w:jc w:val="center"/>
        <w:rPr>
          <w:b/>
          <w:bCs/>
        </w:rPr>
      </w:pPr>
      <w:r w:rsidRPr="009B7376">
        <w:rPr>
          <w:b/>
          <w:bCs/>
        </w:rPr>
        <w:t xml:space="preserve">Рейтинг индивидуального отбора в 10 класс </w:t>
      </w:r>
      <w:r w:rsidR="008D4A50" w:rsidRPr="009B7376">
        <w:rPr>
          <w:b/>
          <w:bCs/>
        </w:rPr>
        <w:t>агротехнологического профиля</w:t>
      </w:r>
      <w:r w:rsidRPr="009B7376">
        <w:rPr>
          <w:b/>
          <w:bCs/>
        </w:rPr>
        <w:t xml:space="preserve"> для получения среднего общего образования на 202</w:t>
      </w:r>
      <w:r w:rsidR="008D4A50" w:rsidRPr="009B7376">
        <w:rPr>
          <w:b/>
          <w:bCs/>
        </w:rPr>
        <w:t>6</w:t>
      </w:r>
      <w:r w:rsidRPr="009B7376">
        <w:rPr>
          <w:b/>
          <w:bCs/>
        </w:rPr>
        <w:t>-202</w:t>
      </w:r>
      <w:r w:rsidR="008D4A50" w:rsidRPr="009B7376">
        <w:rPr>
          <w:b/>
          <w:bCs/>
        </w:rPr>
        <w:t>7</w:t>
      </w:r>
      <w:r w:rsidRPr="009B7376">
        <w:rPr>
          <w:b/>
          <w:bCs/>
        </w:rPr>
        <w:t xml:space="preserve"> учебный год</w:t>
      </w:r>
    </w:p>
    <w:p w14:paraId="666A41F0" w14:textId="77777777" w:rsidR="00070EBF" w:rsidRPr="009B7376" w:rsidRDefault="00070EBF">
      <w:pPr>
        <w:rPr>
          <w:b/>
          <w:bCs/>
        </w:rPr>
      </w:pP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9"/>
        <w:gridCol w:w="3465"/>
        <w:gridCol w:w="5161"/>
      </w:tblGrid>
      <w:tr w:rsidR="00070EBF" w14:paraId="3525EA09" w14:textId="77777777"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708BB3" w14:textId="77777777" w:rsidR="00070EBF" w:rsidRDefault="00000000">
            <w:pPr>
              <w:pStyle w:val="a8"/>
              <w:jc w:val="center"/>
            </w:pPr>
            <w:r>
              <w:t>№ п/п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AC2101" w14:textId="77777777" w:rsidR="00070EBF" w:rsidRDefault="00000000">
            <w:pPr>
              <w:pStyle w:val="a8"/>
              <w:jc w:val="center"/>
            </w:pPr>
            <w:r>
              <w:t>Регистрационный номер заявления</w:t>
            </w:r>
          </w:p>
        </w:tc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AE812" w14:textId="77777777" w:rsidR="00070EBF" w:rsidRDefault="00000000">
            <w:pPr>
              <w:pStyle w:val="a8"/>
              <w:jc w:val="center"/>
            </w:pPr>
            <w:r>
              <w:t>Сумма баллов рейтинга</w:t>
            </w:r>
          </w:p>
        </w:tc>
      </w:tr>
      <w:tr w:rsidR="00070EBF" w14:paraId="0CDCDA88" w14:textId="77777777"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90198A" w14:textId="77777777" w:rsidR="00070EBF" w:rsidRDefault="00000000">
            <w:pPr>
              <w:pStyle w:val="a8"/>
              <w:jc w:val="center"/>
            </w:pPr>
            <w:r>
              <w:t>1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30746F" w14:textId="3CCE121A" w:rsidR="00070EBF" w:rsidRDefault="00594FF5">
            <w:pPr>
              <w:pStyle w:val="a8"/>
              <w:jc w:val="center"/>
            </w:pPr>
            <w:r>
              <w:t>22</w:t>
            </w:r>
          </w:p>
        </w:tc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FB418" w14:textId="61601E61" w:rsidR="00070EBF" w:rsidRDefault="008D4A50">
            <w:pPr>
              <w:pStyle w:val="a8"/>
              <w:jc w:val="center"/>
            </w:pPr>
            <w:r>
              <w:t>258,</w:t>
            </w:r>
            <w:r w:rsidR="00594FF5">
              <w:t>32</w:t>
            </w:r>
          </w:p>
        </w:tc>
      </w:tr>
    </w:tbl>
    <w:p w14:paraId="6B0A88A0" w14:textId="77777777" w:rsidR="00070EBF" w:rsidRDefault="00070EBF"/>
    <w:p w14:paraId="58AC7936" w14:textId="77777777" w:rsidR="00070EBF" w:rsidRDefault="00070EBF"/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2578"/>
        <w:gridCol w:w="3855"/>
      </w:tblGrid>
      <w:tr w:rsidR="00070EBF" w14:paraId="369993C7" w14:textId="77777777">
        <w:tc>
          <w:tcPr>
            <w:tcW w:w="3212" w:type="dxa"/>
          </w:tcPr>
          <w:p w14:paraId="6BB303FA" w14:textId="0D9ED067" w:rsidR="00070EBF" w:rsidRDefault="00070EBF"/>
        </w:tc>
        <w:tc>
          <w:tcPr>
            <w:tcW w:w="2578" w:type="dxa"/>
          </w:tcPr>
          <w:p w14:paraId="4DAC7539" w14:textId="1FFED0D9" w:rsidR="00070EBF" w:rsidRDefault="00070EBF">
            <w:pPr>
              <w:pStyle w:val="a8"/>
            </w:pPr>
          </w:p>
        </w:tc>
        <w:tc>
          <w:tcPr>
            <w:tcW w:w="3855" w:type="dxa"/>
          </w:tcPr>
          <w:p w14:paraId="6C19D8A8" w14:textId="0135C5F0" w:rsidR="00070EBF" w:rsidRDefault="00070EBF"/>
        </w:tc>
      </w:tr>
      <w:tr w:rsidR="00070EBF" w14:paraId="0A2A8CEF" w14:textId="77777777">
        <w:tc>
          <w:tcPr>
            <w:tcW w:w="3212" w:type="dxa"/>
          </w:tcPr>
          <w:p w14:paraId="3CC6FEC1" w14:textId="4507D218" w:rsidR="00070EBF" w:rsidRDefault="00070EBF"/>
        </w:tc>
        <w:tc>
          <w:tcPr>
            <w:tcW w:w="2578" w:type="dxa"/>
          </w:tcPr>
          <w:p w14:paraId="4CD02A4F" w14:textId="20ADC268" w:rsidR="00070EBF" w:rsidRDefault="00070EBF">
            <w:pPr>
              <w:pStyle w:val="a8"/>
            </w:pPr>
          </w:p>
        </w:tc>
        <w:tc>
          <w:tcPr>
            <w:tcW w:w="3855" w:type="dxa"/>
          </w:tcPr>
          <w:p w14:paraId="71E8C716" w14:textId="06F74927" w:rsidR="00070EBF" w:rsidRDefault="00070EBF"/>
        </w:tc>
      </w:tr>
      <w:tr w:rsidR="00070EBF" w14:paraId="5C801CC7" w14:textId="77777777">
        <w:tc>
          <w:tcPr>
            <w:tcW w:w="3212" w:type="dxa"/>
          </w:tcPr>
          <w:p w14:paraId="1D6D5CB5" w14:textId="06C87C0D" w:rsidR="00070EBF" w:rsidRDefault="00070EBF"/>
        </w:tc>
        <w:tc>
          <w:tcPr>
            <w:tcW w:w="2578" w:type="dxa"/>
          </w:tcPr>
          <w:p w14:paraId="5E0D2794" w14:textId="5813B30A" w:rsidR="00070EBF" w:rsidRDefault="00070EBF">
            <w:pPr>
              <w:pStyle w:val="a8"/>
            </w:pPr>
          </w:p>
        </w:tc>
        <w:tc>
          <w:tcPr>
            <w:tcW w:w="3855" w:type="dxa"/>
          </w:tcPr>
          <w:p w14:paraId="525686D9" w14:textId="57BE2327" w:rsidR="00070EBF" w:rsidRDefault="00070EBF"/>
        </w:tc>
      </w:tr>
      <w:tr w:rsidR="00070EBF" w14:paraId="30B2B003" w14:textId="77777777">
        <w:tc>
          <w:tcPr>
            <w:tcW w:w="3212" w:type="dxa"/>
          </w:tcPr>
          <w:p w14:paraId="39DCF85A" w14:textId="77777777" w:rsidR="00070EBF" w:rsidRDefault="00070EBF"/>
        </w:tc>
        <w:tc>
          <w:tcPr>
            <w:tcW w:w="2578" w:type="dxa"/>
          </w:tcPr>
          <w:p w14:paraId="756F368D" w14:textId="544BA409" w:rsidR="00070EBF" w:rsidRDefault="00070EBF">
            <w:pPr>
              <w:pStyle w:val="a8"/>
            </w:pPr>
          </w:p>
        </w:tc>
        <w:tc>
          <w:tcPr>
            <w:tcW w:w="3855" w:type="dxa"/>
          </w:tcPr>
          <w:p w14:paraId="20031112" w14:textId="3457672C" w:rsidR="00070EBF" w:rsidRDefault="00070EBF"/>
        </w:tc>
      </w:tr>
      <w:tr w:rsidR="00070EBF" w14:paraId="26291F6A" w14:textId="77777777">
        <w:tc>
          <w:tcPr>
            <w:tcW w:w="3212" w:type="dxa"/>
          </w:tcPr>
          <w:p w14:paraId="52174013" w14:textId="77777777" w:rsidR="00070EBF" w:rsidRDefault="00070EBF"/>
        </w:tc>
        <w:tc>
          <w:tcPr>
            <w:tcW w:w="2578" w:type="dxa"/>
          </w:tcPr>
          <w:p w14:paraId="252E7927" w14:textId="74E0D8A4" w:rsidR="00070EBF" w:rsidRDefault="00070EBF">
            <w:pPr>
              <w:pStyle w:val="a8"/>
            </w:pPr>
          </w:p>
        </w:tc>
        <w:tc>
          <w:tcPr>
            <w:tcW w:w="3855" w:type="dxa"/>
          </w:tcPr>
          <w:p w14:paraId="79F4247F" w14:textId="181DD69B" w:rsidR="00070EBF" w:rsidRDefault="00070EBF"/>
        </w:tc>
      </w:tr>
    </w:tbl>
    <w:p w14:paraId="12A6F90E" w14:textId="77777777" w:rsidR="00070EBF" w:rsidRDefault="00070EBF"/>
    <w:p w14:paraId="2AAD55DE" w14:textId="77777777" w:rsidR="00070EBF" w:rsidRDefault="00070EBF"/>
    <w:p w14:paraId="56C3FFF0" w14:textId="77777777" w:rsidR="00070EBF" w:rsidRDefault="00000000">
      <w:r>
        <w:t xml:space="preserve"> </w:t>
      </w:r>
    </w:p>
    <w:p w14:paraId="383E6F4F" w14:textId="77777777" w:rsidR="00070EBF" w:rsidRDefault="00070EBF"/>
    <w:p w14:paraId="4E40EA5D" w14:textId="77777777" w:rsidR="00070EBF" w:rsidRDefault="00070EBF"/>
    <w:p w14:paraId="2B6BC242" w14:textId="77777777" w:rsidR="00070EBF" w:rsidRDefault="00070EBF"/>
    <w:p w14:paraId="60083AF6" w14:textId="77777777" w:rsidR="00070EBF" w:rsidRDefault="00070EBF"/>
    <w:p w14:paraId="1E137D05" w14:textId="77777777" w:rsidR="00070EBF" w:rsidRDefault="00070EBF"/>
    <w:p w14:paraId="6CAFF145" w14:textId="77777777" w:rsidR="00070EBF" w:rsidRDefault="00070EBF"/>
    <w:p w14:paraId="34C7D6B5" w14:textId="77777777" w:rsidR="00070EBF" w:rsidRDefault="00070EBF"/>
    <w:sectPr w:rsidR="00070EB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default"/>
    <w:sig w:usb0="A00002AF" w:usb1="500078FB" w:usb2="00000000" w:usb3="00000000" w:csb0="6000009F" w:csb1="DFD7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  <w:sig w:usb0="A00002AF" w:usb1="500078FB" w:usb2="00000000" w:usb3="00000000" w:csb0="6000009F" w:csb1="DFD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BF"/>
    <w:rsid w:val="00070EBF"/>
    <w:rsid w:val="000A66C3"/>
    <w:rsid w:val="00492B2C"/>
    <w:rsid w:val="00594FF5"/>
    <w:rsid w:val="006A013E"/>
    <w:rsid w:val="0072734D"/>
    <w:rsid w:val="008D4A50"/>
    <w:rsid w:val="00953570"/>
    <w:rsid w:val="009B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EDD1"/>
  <w15:docId w15:val="{ED5B8BFF-D359-478C-9A93-82326908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character" w:styleId="aa">
    <w:name w:val="Hyperlink"/>
    <w:basedOn w:val="a0"/>
    <w:uiPriority w:val="99"/>
    <w:unhideWhenUsed/>
    <w:rsid w:val="009B737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B7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2026-07-17T08:29:00Z</cp:lastPrinted>
  <dcterms:created xsi:type="dcterms:W3CDTF">2026-07-27T13:06:00Z</dcterms:created>
  <dcterms:modified xsi:type="dcterms:W3CDTF">2026-07-27T13:06:00Z</dcterms:modified>
  <dc:language>ru-RU</dc:language>
</cp:coreProperties>
</file>